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1E0" w:firstRow="1" w:lastRow="1" w:firstColumn="1" w:lastColumn="1" w:noHBand="0" w:noVBand="0"/>
      </w:tblPr>
      <w:tblGrid>
        <w:gridCol w:w="4386"/>
        <w:gridCol w:w="5820"/>
      </w:tblGrid>
      <w:tr w:rsidR="00827EB1" w:rsidRPr="00E12074" w:rsidTr="004E3B57">
        <w:trPr>
          <w:trHeight w:val="1246"/>
        </w:trPr>
        <w:tc>
          <w:tcPr>
            <w:tcW w:w="3531" w:type="dxa"/>
          </w:tcPr>
          <w:p w:rsidR="00827EB1" w:rsidRPr="0017576D" w:rsidRDefault="00690F2F" w:rsidP="00B2456B">
            <w:pPr>
              <w:jc w:val="both"/>
            </w:pPr>
            <w:r w:rsidRPr="00690F2F">
              <w:rPr>
                <w:noProof/>
                <w:sz w:val="18"/>
              </w:rPr>
              <w:drawing>
                <wp:inline distT="0" distB="0" distL="0" distR="0" wp14:anchorId="6B414D46" wp14:editId="11FC5DE1">
                  <wp:extent cx="2638425" cy="10001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056" r="64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</w:tcPr>
          <w:p w:rsidR="0093504B" w:rsidRDefault="0093504B" w:rsidP="00AD543B">
            <w:pPr>
              <w:jc w:val="both"/>
              <w:rPr>
                <w:smallCaps/>
              </w:rPr>
            </w:pPr>
          </w:p>
          <w:p w:rsidR="004E3B57" w:rsidRDefault="00827EB1" w:rsidP="00AD543B">
            <w:pPr>
              <w:jc w:val="both"/>
              <w:rPr>
                <w:smallCaps/>
              </w:rPr>
            </w:pPr>
            <w:r w:rsidRPr="004E3B57">
              <w:rPr>
                <w:smallCaps/>
              </w:rPr>
              <w:t xml:space="preserve">Dipartimento </w:t>
            </w:r>
            <w:r w:rsidR="004E3B57" w:rsidRPr="004E3B57">
              <w:rPr>
                <w:smallCaps/>
              </w:rPr>
              <w:t xml:space="preserve">di </w:t>
            </w:r>
            <w:r w:rsidRPr="004E3B57">
              <w:rPr>
                <w:smallCaps/>
              </w:rPr>
              <w:t>Scienze Biologiche</w:t>
            </w:r>
            <w:r w:rsidR="004E3B57" w:rsidRPr="004E3B57">
              <w:rPr>
                <w:smallCaps/>
              </w:rPr>
              <w:t xml:space="preserve">, </w:t>
            </w:r>
          </w:p>
          <w:p w:rsidR="00827EB1" w:rsidRPr="004E3B57" w:rsidRDefault="00827EB1" w:rsidP="00AD543B">
            <w:pPr>
              <w:jc w:val="both"/>
              <w:rPr>
                <w:smallCaps/>
              </w:rPr>
            </w:pPr>
            <w:r w:rsidRPr="004E3B57">
              <w:rPr>
                <w:smallCaps/>
              </w:rPr>
              <w:t xml:space="preserve">Geologiche </w:t>
            </w:r>
            <w:r w:rsidR="004E3B57" w:rsidRPr="004E3B57">
              <w:rPr>
                <w:smallCaps/>
              </w:rPr>
              <w:t xml:space="preserve">e </w:t>
            </w:r>
            <w:r w:rsidRPr="004E3B57">
              <w:rPr>
                <w:smallCaps/>
              </w:rPr>
              <w:t>Ambientali</w:t>
            </w:r>
          </w:p>
          <w:p w:rsidR="00827EB1" w:rsidRPr="00DB4665" w:rsidRDefault="006B34B5" w:rsidP="00B24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Segreteria Didattica</w:t>
            </w:r>
          </w:p>
          <w:p w:rsidR="00827EB1" w:rsidRPr="00DB4665" w:rsidRDefault="0045219A" w:rsidP="00B24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Corso Italia, 57</w:t>
            </w:r>
            <w:r w:rsidR="00827EB1" w:rsidRPr="00DB4665">
              <w:rPr>
                <w:sz w:val="18"/>
                <w:szCs w:val="18"/>
              </w:rPr>
              <w:t xml:space="preserve"> – 9512</w:t>
            </w:r>
            <w:r>
              <w:rPr>
                <w:sz w:val="18"/>
                <w:szCs w:val="18"/>
              </w:rPr>
              <w:t>9</w:t>
            </w:r>
            <w:r w:rsidR="00827EB1" w:rsidRPr="00DB4665">
              <w:rPr>
                <w:sz w:val="18"/>
                <w:szCs w:val="18"/>
              </w:rPr>
              <w:t xml:space="preserve"> Catania</w:t>
            </w:r>
          </w:p>
          <w:p w:rsidR="00E12074" w:rsidRPr="00CC3FFF" w:rsidRDefault="00133491" w:rsidP="00E12074">
            <w:pPr>
              <w:jc w:val="both"/>
              <w:rPr>
                <w:sz w:val="18"/>
                <w:szCs w:val="18"/>
              </w:rPr>
            </w:pPr>
            <w:r w:rsidRPr="00CC3FFF">
              <w:rPr>
                <w:sz w:val="18"/>
                <w:szCs w:val="18"/>
              </w:rPr>
              <w:t>T</w:t>
            </w:r>
            <w:r w:rsidR="006B34B5" w:rsidRPr="00CC3FFF">
              <w:rPr>
                <w:sz w:val="18"/>
                <w:szCs w:val="18"/>
              </w:rPr>
              <w:t>el. 095</w:t>
            </w:r>
            <w:r w:rsidR="0093504B">
              <w:rPr>
                <w:sz w:val="18"/>
                <w:szCs w:val="18"/>
              </w:rPr>
              <w:t>.</w:t>
            </w:r>
            <w:r w:rsidR="006B34B5" w:rsidRPr="00CC3FFF">
              <w:rPr>
                <w:sz w:val="18"/>
                <w:szCs w:val="18"/>
              </w:rPr>
              <w:t>7195787</w:t>
            </w:r>
            <w:r w:rsidR="00E12074" w:rsidRPr="00CC3FFF">
              <w:rPr>
                <w:sz w:val="18"/>
                <w:szCs w:val="18"/>
              </w:rPr>
              <w:t xml:space="preserve"> </w:t>
            </w:r>
          </w:p>
          <w:p w:rsidR="00827EB1" w:rsidRPr="00CC3FFF" w:rsidRDefault="00827EB1" w:rsidP="00B2456B">
            <w:pPr>
              <w:jc w:val="both"/>
            </w:pPr>
          </w:p>
        </w:tc>
      </w:tr>
    </w:tbl>
    <w:p w:rsidR="009C18A4" w:rsidRPr="00E93DC9" w:rsidRDefault="00B70380" w:rsidP="00E93DC9">
      <w:pPr>
        <w:ind w:left="6372"/>
        <w:rPr>
          <w:i/>
          <w:vertAlign w:val="superscript"/>
        </w:rPr>
      </w:pPr>
      <w:r>
        <w:t xml:space="preserve">        </w:t>
      </w:r>
      <w:r w:rsidR="009C18A4" w:rsidRPr="00E93DC9">
        <w:rPr>
          <w:i/>
        </w:rPr>
        <w:t xml:space="preserve">Catania, </w:t>
      </w:r>
      <w:r w:rsidR="00EA2374">
        <w:rPr>
          <w:i/>
        </w:rPr>
        <w:t>24</w:t>
      </w:r>
      <w:r>
        <w:rPr>
          <w:i/>
        </w:rPr>
        <w:t xml:space="preserve"> </w:t>
      </w:r>
      <w:r w:rsidR="00E93DC9" w:rsidRPr="00E93DC9">
        <w:rPr>
          <w:i/>
        </w:rPr>
        <w:t xml:space="preserve"> Settembre 2018</w:t>
      </w:r>
    </w:p>
    <w:p w:rsidR="004470F7" w:rsidRDefault="00690F2F" w:rsidP="004470F7">
      <w:pPr>
        <w:spacing w:line="276" w:lineRule="auto"/>
        <w:ind w:left="5664"/>
      </w:pPr>
      <w:r>
        <w:t xml:space="preserve"> </w:t>
      </w:r>
    </w:p>
    <w:p w:rsidR="00E93DC9" w:rsidRDefault="00E93DC9" w:rsidP="00E93DC9">
      <w:pPr>
        <w:spacing w:line="276" w:lineRule="auto"/>
      </w:pPr>
    </w:p>
    <w:p w:rsidR="00E93DC9" w:rsidRDefault="0093504B" w:rsidP="00E93DC9">
      <w:pPr>
        <w:spacing w:line="276" w:lineRule="auto"/>
        <w:jc w:val="center"/>
      </w:pPr>
      <w:r>
        <w:t>AVVISO</w:t>
      </w:r>
      <w:r w:rsidR="00E93DC9">
        <w:t xml:space="preserve"> PER L</w:t>
      </w:r>
      <w:r w:rsidR="00EA2374">
        <w:t>A PARTECIPAZIONE ALLA PROVA DI VERIFICA DEI REQUISITI PER L’AMMISSIONE AL PRIMO</w:t>
      </w:r>
      <w:r w:rsidR="00E93DC9">
        <w:t xml:space="preserve"> ANNO DEL CORSO DI LAUREA A NUMER</w:t>
      </w:r>
      <w:r w:rsidR="00EA2374">
        <w:t>O NON PROGRAMMATO IN SCIENZE GEOLOGICHE</w:t>
      </w:r>
      <w:r w:rsidR="004F45F6">
        <w:t xml:space="preserve"> (L3</w:t>
      </w:r>
      <w:bookmarkStart w:id="0" w:name="_GoBack"/>
      <w:bookmarkEnd w:id="0"/>
      <w:r w:rsidR="00EA2374">
        <w:t>4</w:t>
      </w:r>
      <w:r w:rsidR="00E93DC9">
        <w:t>)</w:t>
      </w:r>
    </w:p>
    <w:p w:rsidR="00E93DC9" w:rsidRDefault="00E93DC9" w:rsidP="00E93DC9">
      <w:pPr>
        <w:spacing w:line="276" w:lineRule="auto"/>
        <w:jc w:val="center"/>
      </w:pPr>
      <w:r>
        <w:t>A.A. 2018-2019</w:t>
      </w:r>
    </w:p>
    <w:p w:rsidR="00E93DC9" w:rsidRDefault="00E93DC9" w:rsidP="00E93DC9">
      <w:pPr>
        <w:spacing w:line="276" w:lineRule="auto"/>
        <w:jc w:val="center"/>
      </w:pPr>
    </w:p>
    <w:p w:rsidR="00E93DC9" w:rsidRDefault="00E93DC9" w:rsidP="00E93DC9">
      <w:pPr>
        <w:spacing w:line="276" w:lineRule="auto"/>
        <w:jc w:val="center"/>
      </w:pPr>
      <w:r>
        <w:t>Elenco Can</w:t>
      </w:r>
      <w:r w:rsidR="00EA2374">
        <w:t>didati iscritti alla data del 21</w:t>
      </w:r>
      <w:r>
        <w:t>/09/18 per la</w:t>
      </w:r>
    </w:p>
    <w:p w:rsidR="00E93DC9" w:rsidRDefault="00EA2374" w:rsidP="00E93DC9">
      <w:pPr>
        <w:spacing w:line="276" w:lineRule="auto"/>
        <w:jc w:val="center"/>
      </w:pPr>
      <w:r>
        <w:t>PROVA del 25</w:t>
      </w:r>
      <w:r w:rsidR="00E93DC9">
        <w:t>/09/18</w:t>
      </w:r>
    </w:p>
    <w:p w:rsidR="00BC58D2" w:rsidRDefault="00BC58D2" w:rsidP="00E93DC9">
      <w:pPr>
        <w:spacing w:line="276" w:lineRule="auto"/>
        <w:jc w:val="center"/>
      </w:pPr>
    </w:p>
    <w:p w:rsidR="00BC58D2" w:rsidRDefault="00BC58D2" w:rsidP="00BC58D2">
      <w:pPr>
        <w:spacing w:line="276" w:lineRule="auto"/>
        <w:jc w:val="both"/>
      </w:pPr>
    </w:p>
    <w:p w:rsidR="00EA2374" w:rsidRDefault="00EA2374" w:rsidP="00EA2374">
      <w:pPr>
        <w:jc w:val="center"/>
        <w:rPr>
          <w:rFonts w:ascii="Calibri" w:hAnsi="Calibri"/>
          <w:b/>
          <w:bCs/>
          <w:color w:val="000000"/>
          <w:sz w:val="22"/>
          <w:szCs w:val="22"/>
        </w:rPr>
        <w:sectPr w:rsidR="00EA2374" w:rsidSect="004E3B57"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tbl>
      <w:tblPr>
        <w:tblW w:w="2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</w:tblGrid>
      <w:tr w:rsidR="00EA2374" w:rsidRPr="00EA2374" w:rsidTr="00EA2374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DATA NASCITA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12/12/1999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12/12/1998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08/08/1998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17/07/1999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31/12/1985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21/07/1999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29/03/1995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11/01/2000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17/10/1998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23/07/1988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17/02/1990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18/11/1999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31/10/1988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07/03/1998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06/04/1994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12/06/1998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04/03/1997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10/03/1999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09/03/2000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13/04/1999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19/06/1999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16/10/1998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20/03/1997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18/03/1999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09/10/1996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01/05/1995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15/11/1999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05/10/1998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26/03/2000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04/11/1996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15/09/1999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05/07/1995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26/04/1998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11/07/1999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10/05/1999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04/10/1996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04/02/1997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08/10/1999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22/01/2000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02/11/1998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20/02/1998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03/02/1999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16/08/1997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28/07/1998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03/07/1996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01/07/1999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19/08/1998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16/06/1956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16/04/1998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29/08/1999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18/08/1998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17/04/1999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09/01/1999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15/02/1999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09/11/1999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29/11/1999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09/06/1999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02/05/1998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14/09/1998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06/08/1999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09/02/1993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18/06/1999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27/07/1999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09/02/2000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25/01/1999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14/08/1999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05/10/1997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18/05/1999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03/07/1998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29/03/1998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13/02/1998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01/06/1999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24/09/1999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25/05/1999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12/02/2000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23/01/1999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10/10/1999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26/09/1998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21/08/1999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23/01/2000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09/12/1999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09/12/1998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16/09/1999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20/01/1991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20/03/1998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21/05/1997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01/04/1999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30/12/1996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11/12/1999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28/03/1995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01/12/1998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28/07/1998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12/01/2000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14/12/1999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20/05/1998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15/11/1998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21/12/1999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04/08/1997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08/11/1999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16/09/1999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18/10/1999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12/09/1997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07/06/1999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30/09/1998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26/11/1993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30/12/1998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18/01/1999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01/03/1995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29/04/1999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25/01/1997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01/05/1992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25/07/1998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13/07/1987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20/11/1998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25/12/1999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07/08/1999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21/01/2000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26/12/1999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06/07/1999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01/10/1999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23/03/2000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21/10/1999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31/05/1999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03/08/1998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27/03/1999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30/12/1999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25/11/1999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19/10/1996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04/07/1999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07/12/1999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27/06/1999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17/02/2000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02/04/1996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16/02/1998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09/02/1999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15/02/2000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06/11/1999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31/10/1999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12/01/1999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05/02/2000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09/12/1999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25/04/1998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06/07/2000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22/02/1999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04/09/1999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04/08/1994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17/06/1999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22/04/1999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07/05/1998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12/02/2000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29/12/1998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05/09/1997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04/03/1998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20/06/1994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24/06/1999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09/06/1999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29/09/1996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21/02/1999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31/03/1998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12/06/1993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30/11/1994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15/07/1999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31/05/1999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20/05/1999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06/08/1998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19/03/1999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11/04/1998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27/05/1999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07/06/1998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20/03/1999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12/08/1999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14/02/1998</w:t>
            </w:r>
          </w:p>
        </w:tc>
      </w:tr>
      <w:tr w:rsidR="00EA2374" w:rsidRPr="00EA2374" w:rsidTr="00EA237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74" w:rsidRPr="00EA2374" w:rsidRDefault="00EA2374" w:rsidP="00EA23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A2374">
              <w:rPr>
                <w:rFonts w:ascii="Calibri" w:hAnsi="Calibri"/>
                <w:color w:val="000000"/>
                <w:sz w:val="22"/>
                <w:szCs w:val="22"/>
              </w:rPr>
              <w:t>18/12/1995</w:t>
            </w:r>
          </w:p>
        </w:tc>
      </w:tr>
    </w:tbl>
    <w:p w:rsidR="00EA2374" w:rsidRDefault="00EA2374" w:rsidP="00BC58D2">
      <w:pPr>
        <w:spacing w:line="276" w:lineRule="auto"/>
        <w:jc w:val="both"/>
        <w:sectPr w:rsidR="00EA2374" w:rsidSect="00EA2374">
          <w:type w:val="continuous"/>
          <w:pgSz w:w="11906" w:h="16838"/>
          <w:pgMar w:top="851" w:right="1134" w:bottom="1134" w:left="1134" w:header="708" w:footer="708" w:gutter="0"/>
          <w:cols w:num="2" w:space="708"/>
          <w:docGrid w:linePitch="360"/>
        </w:sectPr>
      </w:pPr>
    </w:p>
    <w:p w:rsidR="00BC58D2" w:rsidRPr="00E93DC9" w:rsidRDefault="00BC58D2" w:rsidP="00BC58D2">
      <w:pPr>
        <w:spacing w:line="276" w:lineRule="auto"/>
        <w:jc w:val="both"/>
      </w:pPr>
    </w:p>
    <w:sectPr w:rsidR="00BC58D2" w:rsidRPr="00E93DC9" w:rsidSect="00EA2374">
      <w:type w:val="continuous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4FAE"/>
    <w:multiLevelType w:val="hybridMultilevel"/>
    <w:tmpl w:val="33CEDE56"/>
    <w:lvl w:ilvl="0" w:tplc="6B2C096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749249F"/>
    <w:multiLevelType w:val="hybridMultilevel"/>
    <w:tmpl w:val="2FBC85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A304D"/>
    <w:multiLevelType w:val="hybridMultilevel"/>
    <w:tmpl w:val="55C4CB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FF"/>
    <w:rsid w:val="00087D73"/>
    <w:rsid w:val="00114BB1"/>
    <w:rsid w:val="00133491"/>
    <w:rsid w:val="00136568"/>
    <w:rsid w:val="002A535B"/>
    <w:rsid w:val="002D2AD7"/>
    <w:rsid w:val="003A09DE"/>
    <w:rsid w:val="004470F7"/>
    <w:rsid w:val="0045219A"/>
    <w:rsid w:val="00463BC7"/>
    <w:rsid w:val="00483C89"/>
    <w:rsid w:val="004E3B57"/>
    <w:rsid w:val="004F45F6"/>
    <w:rsid w:val="004F6B59"/>
    <w:rsid w:val="00521265"/>
    <w:rsid w:val="00690F2F"/>
    <w:rsid w:val="006B34B5"/>
    <w:rsid w:val="007803DE"/>
    <w:rsid w:val="007D13E3"/>
    <w:rsid w:val="0081406B"/>
    <w:rsid w:val="00827EB1"/>
    <w:rsid w:val="008B589A"/>
    <w:rsid w:val="008D20B2"/>
    <w:rsid w:val="0090419D"/>
    <w:rsid w:val="0093504B"/>
    <w:rsid w:val="009573FB"/>
    <w:rsid w:val="00963ACB"/>
    <w:rsid w:val="009C18A4"/>
    <w:rsid w:val="00A63F38"/>
    <w:rsid w:val="00A7249B"/>
    <w:rsid w:val="00A91E0C"/>
    <w:rsid w:val="00AA2EC5"/>
    <w:rsid w:val="00AD543B"/>
    <w:rsid w:val="00B70380"/>
    <w:rsid w:val="00B9147A"/>
    <w:rsid w:val="00BC58D2"/>
    <w:rsid w:val="00C1512F"/>
    <w:rsid w:val="00C27C9F"/>
    <w:rsid w:val="00C35653"/>
    <w:rsid w:val="00C67F00"/>
    <w:rsid w:val="00CC3FFF"/>
    <w:rsid w:val="00D4790F"/>
    <w:rsid w:val="00D93AFF"/>
    <w:rsid w:val="00DD2027"/>
    <w:rsid w:val="00DE433E"/>
    <w:rsid w:val="00E12074"/>
    <w:rsid w:val="00E468A6"/>
    <w:rsid w:val="00E93DC9"/>
    <w:rsid w:val="00EA2374"/>
    <w:rsid w:val="00EB7EF5"/>
    <w:rsid w:val="00EC7D99"/>
    <w:rsid w:val="00F34190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27E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27E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1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19A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E7B1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E7B1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essunaspaziatura">
    <w:name w:val="No Spacing"/>
    <w:uiPriority w:val="1"/>
    <w:qFormat/>
    <w:rsid w:val="0078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63BC7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A535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87D73"/>
    <w:pPr>
      <w:ind w:left="720"/>
      <w:contextualSpacing/>
    </w:pPr>
  </w:style>
  <w:style w:type="character" w:customStyle="1" w:styleId="hoenzb">
    <w:name w:val="hoenzb"/>
    <w:rsid w:val="00A63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27E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27E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1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19A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E7B1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E7B1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essunaspaziatura">
    <w:name w:val="No Spacing"/>
    <w:uiPriority w:val="1"/>
    <w:qFormat/>
    <w:rsid w:val="0078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63BC7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A535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87D73"/>
    <w:pPr>
      <w:ind w:left="720"/>
      <w:contextualSpacing/>
    </w:pPr>
  </w:style>
  <w:style w:type="character" w:customStyle="1" w:styleId="hoenzb">
    <w:name w:val="hoenzb"/>
    <w:rsid w:val="00A6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Cristina Ursino</cp:lastModifiedBy>
  <cp:revision>16</cp:revision>
  <cp:lastPrinted>2018-09-18T13:26:00Z</cp:lastPrinted>
  <dcterms:created xsi:type="dcterms:W3CDTF">2018-02-08T08:35:00Z</dcterms:created>
  <dcterms:modified xsi:type="dcterms:W3CDTF">2018-09-24T14:25:00Z</dcterms:modified>
</cp:coreProperties>
</file>